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7CC3" w14:textId="4741B72D" w:rsidR="005A5E60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令和</w:t>
      </w:r>
      <w:r w:rsidR="00214FB8">
        <w:rPr>
          <w:rFonts w:hint="eastAsia"/>
          <w:szCs w:val="21"/>
        </w:rPr>
        <w:t xml:space="preserve">　</w:t>
      </w:r>
      <w:r w:rsidR="00860836">
        <w:rPr>
          <w:rFonts w:hint="eastAsia"/>
          <w:szCs w:val="21"/>
        </w:rPr>
        <w:t>４</w:t>
      </w:r>
      <w:r w:rsidRPr="00771BA9">
        <w:rPr>
          <w:rFonts w:hint="eastAsia"/>
          <w:szCs w:val="21"/>
        </w:rPr>
        <w:t>年</w:t>
      </w:r>
      <w:r w:rsidR="00214FB8">
        <w:rPr>
          <w:rFonts w:hint="eastAsia"/>
          <w:szCs w:val="21"/>
        </w:rPr>
        <w:t>１</w:t>
      </w:r>
      <w:r w:rsidR="00DF7897">
        <w:rPr>
          <w:rFonts w:hint="eastAsia"/>
          <w:szCs w:val="21"/>
        </w:rPr>
        <w:t>０</w:t>
      </w:r>
      <w:r w:rsidRPr="00771BA9">
        <w:rPr>
          <w:rFonts w:hint="eastAsia"/>
          <w:szCs w:val="21"/>
        </w:rPr>
        <w:t>月</w:t>
      </w:r>
      <w:r w:rsidR="00DF7897">
        <w:rPr>
          <w:rFonts w:hint="eastAsia"/>
          <w:szCs w:val="21"/>
        </w:rPr>
        <w:t>２７</w:t>
      </w:r>
      <w:r w:rsidRPr="00771BA9">
        <w:rPr>
          <w:rFonts w:hint="eastAsia"/>
          <w:szCs w:val="21"/>
        </w:rPr>
        <w:t>日</w:t>
      </w:r>
    </w:p>
    <w:p w14:paraId="45AEDE23" w14:textId="29ABEBB9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田辺支部内病院薬剤師各位</w:t>
      </w:r>
    </w:p>
    <w:p w14:paraId="0EE7427A" w14:textId="1D1225CE" w:rsidR="00214FB8" w:rsidRPr="00214FB8" w:rsidRDefault="00491C01" w:rsidP="00214FB8">
      <w:pPr>
        <w:jc w:val="center"/>
        <w:rPr>
          <w:sz w:val="32"/>
          <w:szCs w:val="32"/>
        </w:rPr>
      </w:pPr>
      <w:r w:rsidRPr="00771BA9">
        <w:rPr>
          <w:rFonts w:hint="eastAsia"/>
          <w:sz w:val="32"/>
          <w:szCs w:val="32"/>
        </w:rPr>
        <w:t>田辺薬剤師会</w:t>
      </w:r>
      <w:r w:rsidR="00214FB8">
        <w:rPr>
          <w:rFonts w:hint="eastAsia"/>
          <w:sz w:val="32"/>
          <w:szCs w:val="32"/>
        </w:rPr>
        <w:t xml:space="preserve"> </w:t>
      </w:r>
      <w:r w:rsidRPr="00771BA9">
        <w:rPr>
          <w:rFonts w:hint="eastAsia"/>
          <w:sz w:val="32"/>
          <w:szCs w:val="32"/>
        </w:rPr>
        <w:t>研修会</w:t>
      </w:r>
      <w:r w:rsidR="00214FB8">
        <w:rPr>
          <w:rFonts w:hint="eastAsia"/>
          <w:sz w:val="32"/>
          <w:szCs w:val="32"/>
        </w:rPr>
        <w:t>のご案内</w:t>
      </w:r>
    </w:p>
    <w:p w14:paraId="7E3D1594" w14:textId="5D3CD3F8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（一社）田辺薬剤師会</w:t>
      </w:r>
    </w:p>
    <w:p w14:paraId="019CA937" w14:textId="7FF3433D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研修委員長　楠本祥平</w:t>
      </w:r>
    </w:p>
    <w:p w14:paraId="3267887A" w14:textId="77777777" w:rsidR="00C70C09" w:rsidRPr="00ED37DE" w:rsidRDefault="00C70C09" w:rsidP="005E1673">
      <w:pPr>
        <w:spacing w:line="0" w:lineRule="atLeast"/>
        <w:rPr>
          <w:sz w:val="16"/>
          <w:szCs w:val="16"/>
        </w:rPr>
      </w:pPr>
    </w:p>
    <w:p w14:paraId="40C56DD6" w14:textId="140D14A4" w:rsidR="00117BD3" w:rsidRDefault="00214FB8" w:rsidP="004A721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時下、ますますご清祥のこととお慶び申し上げます。</w:t>
      </w:r>
    </w:p>
    <w:p w14:paraId="7DACD818" w14:textId="05A18D8D" w:rsidR="000F3655" w:rsidRDefault="004A721B" w:rsidP="00491C01">
      <w:pPr>
        <w:rPr>
          <w:szCs w:val="21"/>
        </w:rPr>
      </w:pPr>
      <w:r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>
        <w:rPr>
          <w:rFonts w:hint="eastAsia"/>
          <w:szCs w:val="21"/>
        </w:rPr>
        <w:t>受講を希望される方は、必要事項をご記入の上、</w:t>
      </w:r>
      <w:r w:rsidR="00A34DAB" w:rsidRPr="005F12CA">
        <w:rPr>
          <w:rFonts w:hint="eastAsia"/>
          <w:b/>
          <w:bCs/>
          <w:szCs w:val="21"/>
          <w:u w:val="single"/>
        </w:rPr>
        <w:t xml:space="preserve"> </w:t>
      </w:r>
      <w:r w:rsidR="000F3655" w:rsidRPr="005F12CA">
        <w:rPr>
          <w:rFonts w:hint="eastAsia"/>
          <w:b/>
          <w:bCs/>
          <w:szCs w:val="21"/>
          <w:u w:val="single"/>
        </w:rPr>
        <w:t>令和４年１</w:t>
      </w:r>
      <w:r w:rsidR="00DF7897">
        <w:rPr>
          <w:rFonts w:hint="eastAsia"/>
          <w:b/>
          <w:bCs/>
          <w:szCs w:val="21"/>
          <w:u w:val="single"/>
        </w:rPr>
        <w:t>１</w:t>
      </w:r>
      <w:r w:rsidR="000F3655" w:rsidRPr="005F12CA">
        <w:rPr>
          <w:rFonts w:hint="eastAsia"/>
          <w:b/>
          <w:bCs/>
          <w:szCs w:val="21"/>
          <w:u w:val="single"/>
        </w:rPr>
        <w:t>月２</w:t>
      </w:r>
      <w:r w:rsidR="00DF7897">
        <w:rPr>
          <w:rFonts w:hint="eastAsia"/>
          <w:b/>
          <w:bCs/>
          <w:szCs w:val="21"/>
          <w:u w:val="single"/>
        </w:rPr>
        <w:t>２</w:t>
      </w:r>
      <w:r w:rsidR="000F3655" w:rsidRPr="005F12CA">
        <w:rPr>
          <w:rFonts w:hint="eastAsia"/>
          <w:b/>
          <w:bCs/>
          <w:szCs w:val="21"/>
          <w:u w:val="single"/>
        </w:rPr>
        <w:t>日（</w:t>
      </w:r>
      <w:r w:rsidR="00DF7897">
        <w:rPr>
          <w:rFonts w:hint="eastAsia"/>
          <w:b/>
          <w:bCs/>
          <w:szCs w:val="21"/>
          <w:u w:val="single"/>
        </w:rPr>
        <w:t>火</w:t>
      </w:r>
      <w:r w:rsidR="000F3655" w:rsidRPr="005F12CA">
        <w:rPr>
          <w:rFonts w:hint="eastAsia"/>
          <w:b/>
          <w:bCs/>
          <w:szCs w:val="21"/>
          <w:u w:val="single"/>
        </w:rPr>
        <w:t>）</w:t>
      </w:r>
      <w:r w:rsidR="00A34DAB" w:rsidRPr="005F12CA">
        <w:rPr>
          <w:rFonts w:hint="eastAsia"/>
          <w:b/>
          <w:bCs/>
          <w:szCs w:val="21"/>
          <w:u w:val="single"/>
        </w:rPr>
        <w:t xml:space="preserve"> </w:t>
      </w:r>
      <w:r w:rsidR="000F3655">
        <w:rPr>
          <w:rFonts w:hint="eastAsia"/>
          <w:szCs w:val="21"/>
        </w:rPr>
        <w:t>までに、</w:t>
      </w:r>
    </w:p>
    <w:p w14:paraId="54DDA55B" w14:textId="5C083F69" w:rsidR="00214FB8" w:rsidRDefault="00294B70" w:rsidP="00491C01">
      <w:pPr>
        <w:rPr>
          <w:szCs w:val="21"/>
        </w:rPr>
      </w:pPr>
      <w:r>
        <w:rPr>
          <w:rFonts w:hint="eastAsia"/>
          <w:szCs w:val="21"/>
        </w:rPr>
        <w:t xml:space="preserve"> </w:t>
      </w:r>
      <w:hyperlink r:id="rId7" w:history="1">
        <w:r w:rsidRPr="008E42A8">
          <w:rPr>
            <w:rStyle w:val="a6"/>
            <w:rFonts w:hint="eastAsia"/>
            <w:szCs w:val="21"/>
          </w:rPr>
          <w:t>t</w:t>
        </w:r>
        <w:r w:rsidRPr="008E42A8">
          <w:rPr>
            <w:rStyle w:val="a6"/>
            <w:szCs w:val="21"/>
          </w:rPr>
          <w:t>pa.kensyu+apply@gmail.com</w:t>
        </w:r>
      </w:hyperlink>
      <w:r>
        <w:rPr>
          <w:rFonts w:hint="eastAsia"/>
          <w:szCs w:val="21"/>
        </w:rPr>
        <w:t xml:space="preserve"> </w:t>
      </w:r>
      <w:r w:rsidR="000F3655">
        <w:rPr>
          <w:rFonts w:hint="eastAsia"/>
          <w:szCs w:val="21"/>
        </w:rPr>
        <w:t>にお申し込みください。</w:t>
      </w:r>
      <w:r w:rsidR="00E0716B">
        <w:rPr>
          <w:rFonts w:hint="eastAsia"/>
          <w:szCs w:val="21"/>
        </w:rPr>
        <w:t xml:space="preserve">　</w:t>
      </w:r>
    </w:p>
    <w:p w14:paraId="7A593FC2" w14:textId="1BA374F6" w:rsidR="004267CB" w:rsidRDefault="004267CB" w:rsidP="00491C01">
      <w:pPr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143958">
        <w:rPr>
          <w:rFonts w:hint="eastAsia"/>
          <w:szCs w:val="21"/>
        </w:rPr>
        <w:t>当研修会は、</w:t>
      </w:r>
      <w:r w:rsidR="003E5A30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ED37DE" w:rsidRDefault="004A721B" w:rsidP="005E1673">
      <w:pPr>
        <w:spacing w:line="0" w:lineRule="atLeast"/>
        <w:rPr>
          <w:sz w:val="16"/>
          <w:szCs w:val="16"/>
        </w:rPr>
      </w:pPr>
    </w:p>
    <w:p w14:paraId="3EE2E248" w14:textId="49416463" w:rsidR="00675FF6" w:rsidRDefault="00675FF6" w:rsidP="004418E7">
      <w:pPr>
        <w:ind w:firstLineChars="300" w:firstLine="618"/>
        <w:rPr>
          <w:b/>
          <w:bCs/>
          <w:szCs w:val="21"/>
        </w:rPr>
      </w:pPr>
      <w:r w:rsidRPr="004418E7">
        <w:rPr>
          <w:rFonts w:hint="eastAsia"/>
          <w:b/>
          <w:bCs/>
          <w:szCs w:val="21"/>
        </w:rPr>
        <w:t>日</w:t>
      </w:r>
      <w:r w:rsidR="004418E7">
        <w:rPr>
          <w:rFonts w:hint="eastAsia"/>
          <w:b/>
          <w:bCs/>
          <w:szCs w:val="21"/>
        </w:rPr>
        <w:t xml:space="preserve">　</w:t>
      </w:r>
      <w:r w:rsidRPr="004418E7">
        <w:rPr>
          <w:rFonts w:hint="eastAsia"/>
          <w:b/>
          <w:bCs/>
          <w:szCs w:val="21"/>
        </w:rPr>
        <w:t>時</w:t>
      </w:r>
      <w:r w:rsidR="004A721B" w:rsidRPr="004418E7">
        <w:rPr>
          <w:rFonts w:hint="eastAsia"/>
          <w:b/>
          <w:bCs/>
          <w:szCs w:val="21"/>
        </w:rPr>
        <w:t>：</w:t>
      </w:r>
      <w:r w:rsidRPr="004418E7">
        <w:rPr>
          <w:rFonts w:hint="eastAsia"/>
          <w:b/>
          <w:bCs/>
          <w:szCs w:val="21"/>
        </w:rPr>
        <w:t>令和</w:t>
      </w:r>
      <w:r w:rsidR="0001458B" w:rsidRPr="004418E7">
        <w:rPr>
          <w:rFonts w:hint="eastAsia"/>
          <w:b/>
          <w:bCs/>
          <w:szCs w:val="21"/>
        </w:rPr>
        <w:t>４</w:t>
      </w:r>
      <w:r w:rsidRPr="004418E7">
        <w:rPr>
          <w:rFonts w:hint="eastAsia"/>
          <w:b/>
          <w:bCs/>
          <w:szCs w:val="21"/>
        </w:rPr>
        <w:t>年</w:t>
      </w:r>
      <w:r w:rsidR="004418E7">
        <w:rPr>
          <w:rFonts w:hint="eastAsia"/>
          <w:b/>
          <w:bCs/>
          <w:szCs w:val="21"/>
        </w:rPr>
        <w:t>１１</w:t>
      </w:r>
      <w:r w:rsidRPr="004418E7">
        <w:rPr>
          <w:rFonts w:hint="eastAsia"/>
          <w:b/>
          <w:bCs/>
          <w:szCs w:val="21"/>
        </w:rPr>
        <w:t>月</w:t>
      </w:r>
      <w:r w:rsidR="00DF7897">
        <w:rPr>
          <w:rFonts w:hint="eastAsia"/>
          <w:b/>
          <w:bCs/>
          <w:szCs w:val="21"/>
        </w:rPr>
        <w:t>３０</w:t>
      </w:r>
      <w:r w:rsidRPr="004418E7">
        <w:rPr>
          <w:rFonts w:hint="eastAsia"/>
          <w:b/>
          <w:bCs/>
          <w:szCs w:val="21"/>
        </w:rPr>
        <w:t>日（</w:t>
      </w:r>
      <w:r w:rsidR="00F53EA8">
        <w:rPr>
          <w:rFonts w:hint="eastAsia"/>
          <w:b/>
          <w:bCs/>
          <w:szCs w:val="21"/>
        </w:rPr>
        <w:t>水</w:t>
      </w:r>
      <w:r w:rsidRPr="004418E7">
        <w:rPr>
          <w:rFonts w:hint="eastAsia"/>
          <w:b/>
          <w:bCs/>
          <w:szCs w:val="21"/>
        </w:rPr>
        <w:t>）</w:t>
      </w:r>
      <w:r w:rsidR="00771BA9" w:rsidRPr="004418E7">
        <w:rPr>
          <w:rFonts w:hint="eastAsia"/>
          <w:b/>
          <w:bCs/>
          <w:szCs w:val="21"/>
        </w:rPr>
        <w:t>１９</w:t>
      </w:r>
      <w:r w:rsidR="00566837" w:rsidRPr="004418E7">
        <w:rPr>
          <w:rFonts w:hint="eastAsia"/>
          <w:b/>
          <w:bCs/>
          <w:szCs w:val="21"/>
        </w:rPr>
        <w:t>：</w:t>
      </w:r>
      <w:r w:rsidR="00771BA9" w:rsidRPr="004418E7">
        <w:rPr>
          <w:rFonts w:hint="eastAsia"/>
          <w:b/>
          <w:bCs/>
          <w:szCs w:val="21"/>
        </w:rPr>
        <w:t>３０</w:t>
      </w:r>
      <w:r w:rsidR="00566837" w:rsidRPr="004418E7">
        <w:rPr>
          <w:rFonts w:hint="eastAsia"/>
          <w:b/>
          <w:bCs/>
          <w:szCs w:val="21"/>
        </w:rPr>
        <w:t>～２</w:t>
      </w:r>
      <w:r w:rsidR="00771BA9" w:rsidRPr="004418E7">
        <w:rPr>
          <w:rFonts w:hint="eastAsia"/>
          <w:b/>
          <w:bCs/>
          <w:szCs w:val="21"/>
        </w:rPr>
        <w:t>１</w:t>
      </w:r>
      <w:r w:rsidR="00566837" w:rsidRPr="004418E7">
        <w:rPr>
          <w:rFonts w:hint="eastAsia"/>
          <w:b/>
          <w:bCs/>
          <w:szCs w:val="21"/>
        </w:rPr>
        <w:t>：</w:t>
      </w:r>
      <w:r w:rsidR="004418E7">
        <w:rPr>
          <w:rFonts w:hint="eastAsia"/>
          <w:b/>
          <w:bCs/>
          <w:szCs w:val="21"/>
        </w:rPr>
        <w:t>１０</w:t>
      </w:r>
    </w:p>
    <w:p w14:paraId="05E781A3" w14:textId="1B917B37" w:rsidR="00D90EA3" w:rsidRPr="004418E7" w:rsidRDefault="00D90EA3" w:rsidP="004418E7">
      <w:pPr>
        <w:ind w:firstLineChars="300" w:firstLine="61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定　員：５０名</w:t>
      </w:r>
    </w:p>
    <w:p w14:paraId="248A2DF3" w14:textId="358B9207" w:rsidR="0064554F" w:rsidRPr="004418E7" w:rsidRDefault="003F29B8" w:rsidP="004418E7">
      <w:pPr>
        <w:ind w:firstLineChars="300" w:firstLine="618"/>
        <w:rPr>
          <w:b/>
          <w:bCs/>
          <w:szCs w:val="21"/>
        </w:rPr>
      </w:pPr>
      <w:r w:rsidRPr="004418E7">
        <w:rPr>
          <w:rFonts w:hint="eastAsia"/>
          <w:b/>
          <w:bCs/>
          <w:szCs w:val="21"/>
        </w:rPr>
        <w:t>参加費</w:t>
      </w:r>
      <w:r w:rsidR="004A721B" w:rsidRPr="004418E7">
        <w:rPr>
          <w:rFonts w:hint="eastAsia"/>
          <w:b/>
          <w:bCs/>
          <w:szCs w:val="21"/>
        </w:rPr>
        <w:t>：</w:t>
      </w:r>
      <w:r w:rsidRPr="004418E7">
        <w:rPr>
          <w:rFonts w:hint="eastAsia"/>
          <w:b/>
          <w:bCs/>
          <w:szCs w:val="21"/>
        </w:rPr>
        <w:t>１０００円（※薬剤師会</w:t>
      </w:r>
      <w:r w:rsidR="001513DE" w:rsidRPr="004418E7">
        <w:rPr>
          <w:b/>
          <w:bCs/>
          <w:szCs w:val="21"/>
        </w:rPr>
        <w:t xml:space="preserve"> </w:t>
      </w:r>
      <w:r w:rsidRPr="004418E7">
        <w:rPr>
          <w:rFonts w:hint="eastAsia"/>
          <w:b/>
          <w:bCs/>
          <w:szCs w:val="21"/>
        </w:rPr>
        <w:t>会員、病院薬剤師の先生は不要）</w:t>
      </w:r>
    </w:p>
    <w:p w14:paraId="79BAE96A" w14:textId="088582A0" w:rsidR="00190FD5" w:rsidRPr="00B06C70" w:rsidRDefault="002966C7" w:rsidP="00345870">
      <w:pPr>
        <w:ind w:firstLineChars="200" w:firstLine="471"/>
        <w:rPr>
          <w:b/>
          <w:bCs/>
          <w:sz w:val="24"/>
          <w:szCs w:val="24"/>
        </w:rPr>
      </w:pPr>
      <w:r w:rsidRPr="00B06C70">
        <w:rPr>
          <w:rFonts w:hint="eastAsia"/>
          <w:b/>
          <w:bCs/>
          <w:sz w:val="24"/>
          <w:szCs w:val="24"/>
        </w:rPr>
        <w:t>研修内容：</w:t>
      </w:r>
      <w:r w:rsidR="00190FD5" w:rsidRPr="00B06C70">
        <w:rPr>
          <w:rFonts w:hint="eastAsia"/>
          <w:b/>
          <w:bCs/>
          <w:sz w:val="24"/>
          <w:szCs w:val="24"/>
        </w:rPr>
        <w:t>「</w:t>
      </w:r>
      <w:r w:rsidR="00DF7897" w:rsidRPr="00B06C70">
        <w:rPr>
          <w:rFonts w:hint="eastAsia"/>
          <w:b/>
          <w:bCs/>
          <w:sz w:val="24"/>
          <w:szCs w:val="24"/>
        </w:rPr>
        <w:t>新規薬価収載医薬品勉強会</w:t>
      </w:r>
      <w:r w:rsidR="00190FD5" w:rsidRPr="00B06C70">
        <w:rPr>
          <w:rFonts w:hint="eastAsia"/>
          <w:b/>
          <w:bCs/>
          <w:sz w:val="24"/>
          <w:szCs w:val="24"/>
        </w:rPr>
        <w:t>」</w:t>
      </w:r>
    </w:p>
    <w:p w14:paraId="0536EEC7" w14:textId="51A258CB" w:rsidR="00DF7897" w:rsidRPr="008C0FC7" w:rsidRDefault="00DF7897" w:rsidP="00345870">
      <w:pPr>
        <w:ind w:firstLineChars="300" w:firstLine="630"/>
        <w:rPr>
          <w:szCs w:val="21"/>
        </w:rPr>
      </w:pPr>
      <w:r w:rsidRPr="008C0FC7">
        <w:rPr>
          <w:rFonts w:hint="eastAsia"/>
          <w:szCs w:val="21"/>
        </w:rPr>
        <w:t>演題１</w:t>
      </w:r>
      <w:r w:rsidR="005334A1" w:rsidRPr="008C0FC7">
        <w:rPr>
          <w:rFonts w:hint="eastAsia"/>
          <w:szCs w:val="21"/>
        </w:rPr>
        <w:t>「片頭痛治療</w:t>
      </w:r>
      <w:r w:rsidR="006154BB" w:rsidRPr="008C0FC7">
        <w:rPr>
          <w:rFonts w:hint="eastAsia"/>
          <w:szCs w:val="21"/>
        </w:rPr>
        <w:t>剤</w:t>
      </w:r>
      <w:r w:rsidRPr="008C0FC7">
        <w:rPr>
          <w:rFonts w:hint="eastAsia"/>
          <w:szCs w:val="21"/>
        </w:rPr>
        <w:t>レイボー錠5</w:t>
      </w:r>
      <w:r w:rsidRPr="008C0FC7">
        <w:rPr>
          <w:szCs w:val="21"/>
        </w:rPr>
        <w:t>0mg/100mg</w:t>
      </w:r>
      <w:r w:rsidR="00E30D49" w:rsidRPr="008C0FC7">
        <w:rPr>
          <w:rFonts w:hint="eastAsia"/>
          <w:szCs w:val="21"/>
        </w:rPr>
        <w:t xml:space="preserve">　疾患、製品特性について</w:t>
      </w:r>
      <w:r w:rsidR="005334A1" w:rsidRPr="008C0FC7">
        <w:rPr>
          <w:rFonts w:hint="eastAsia"/>
          <w:szCs w:val="21"/>
        </w:rPr>
        <w:t>」</w:t>
      </w:r>
    </w:p>
    <w:p w14:paraId="57D0A16D" w14:textId="77777777" w:rsidR="005F5855" w:rsidRDefault="008B6259" w:rsidP="008B625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日本イーライリリー株式会社 筋骨格・中枢神経事業本部</w:t>
      </w:r>
    </w:p>
    <w:p w14:paraId="0B49D1D5" w14:textId="5DE04CF0" w:rsidR="00B06C70" w:rsidRDefault="008B6259" w:rsidP="005F5855">
      <w:pPr>
        <w:jc w:val="right"/>
        <w:rPr>
          <w:szCs w:val="21"/>
        </w:rPr>
      </w:pPr>
      <w:r>
        <w:rPr>
          <w:rFonts w:hint="eastAsia"/>
          <w:szCs w:val="21"/>
        </w:rPr>
        <w:t>西日本支店 担当課長 渡邉</w:t>
      </w:r>
      <w:r w:rsidR="005F585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泰夫</w:t>
      </w:r>
    </w:p>
    <w:p w14:paraId="00F47DE4" w14:textId="77777777" w:rsidR="005F5855" w:rsidRPr="00540840" w:rsidRDefault="005F5855" w:rsidP="00540840">
      <w:pPr>
        <w:spacing w:line="0" w:lineRule="atLeast"/>
        <w:jc w:val="right"/>
        <w:rPr>
          <w:sz w:val="16"/>
          <w:szCs w:val="16"/>
        </w:rPr>
      </w:pPr>
    </w:p>
    <w:p w14:paraId="37B401D1" w14:textId="77777777" w:rsidR="006154BB" w:rsidRPr="008C0FC7" w:rsidRDefault="00DF7897" w:rsidP="00345870">
      <w:pPr>
        <w:ind w:firstLineChars="300" w:firstLine="630"/>
        <w:rPr>
          <w:szCs w:val="21"/>
        </w:rPr>
      </w:pPr>
      <w:r w:rsidRPr="008C0FC7">
        <w:rPr>
          <w:rFonts w:hint="eastAsia"/>
          <w:szCs w:val="21"/>
        </w:rPr>
        <w:t>演題２</w:t>
      </w:r>
      <w:r w:rsidR="005334A1" w:rsidRPr="008C0FC7">
        <w:rPr>
          <w:rFonts w:hint="eastAsia"/>
          <w:szCs w:val="21"/>
        </w:rPr>
        <w:t>「</w:t>
      </w:r>
      <w:r w:rsidR="006154BB" w:rsidRPr="008C0FC7">
        <w:rPr>
          <w:rFonts w:hint="eastAsia"/>
          <w:szCs w:val="21"/>
        </w:rPr>
        <w:t>非ステロイド型選択的ミネラルコルチコイド受容体拮抗薬</w:t>
      </w:r>
    </w:p>
    <w:p w14:paraId="3A1ACDD5" w14:textId="73C91757" w:rsidR="00DF7897" w:rsidRPr="008C0FC7" w:rsidRDefault="00DF7897" w:rsidP="008C0FC7">
      <w:pPr>
        <w:jc w:val="right"/>
        <w:rPr>
          <w:szCs w:val="21"/>
        </w:rPr>
      </w:pPr>
      <w:r w:rsidRPr="008C0FC7">
        <w:rPr>
          <w:rFonts w:hint="eastAsia"/>
          <w:szCs w:val="21"/>
        </w:rPr>
        <w:t>ケレンディア錠1</w:t>
      </w:r>
      <w:r w:rsidRPr="008C0FC7">
        <w:rPr>
          <w:szCs w:val="21"/>
        </w:rPr>
        <w:t>0mg/20mg</w:t>
      </w:r>
      <w:r w:rsidR="00E30D49" w:rsidRPr="008C0FC7">
        <w:rPr>
          <w:rFonts w:hint="eastAsia"/>
          <w:szCs w:val="21"/>
        </w:rPr>
        <w:t xml:space="preserve">　疾患、適正使用情報について</w:t>
      </w:r>
      <w:r w:rsidR="005334A1" w:rsidRPr="008C0FC7">
        <w:rPr>
          <w:rFonts w:hint="eastAsia"/>
          <w:szCs w:val="21"/>
        </w:rPr>
        <w:t>」</w:t>
      </w:r>
    </w:p>
    <w:p w14:paraId="5534E45A" w14:textId="77777777" w:rsidR="005F5855" w:rsidRDefault="00B06C70" w:rsidP="00345870">
      <w:pPr>
        <w:jc w:val="right"/>
        <w:rPr>
          <w:szCs w:val="21"/>
        </w:rPr>
      </w:pPr>
      <w:r w:rsidRPr="008C0FC7">
        <w:rPr>
          <w:rFonts w:hint="eastAsia"/>
          <w:szCs w:val="21"/>
        </w:rPr>
        <w:t>バイエル薬品株式会社</w:t>
      </w:r>
      <w:r w:rsidR="008C0FC7" w:rsidRPr="008C0FC7">
        <w:rPr>
          <w:rFonts w:hint="eastAsia"/>
          <w:szCs w:val="21"/>
        </w:rPr>
        <w:t xml:space="preserve"> 循環器・腎臓領域事業部</w:t>
      </w:r>
    </w:p>
    <w:p w14:paraId="1447F3E1" w14:textId="3E8E3A1E" w:rsidR="00B06C70" w:rsidRDefault="008C0FC7" w:rsidP="00345870">
      <w:pPr>
        <w:jc w:val="right"/>
        <w:rPr>
          <w:szCs w:val="21"/>
        </w:rPr>
      </w:pPr>
      <w:r w:rsidRPr="008C0FC7">
        <w:rPr>
          <w:rFonts w:hint="eastAsia"/>
          <w:szCs w:val="21"/>
        </w:rPr>
        <w:t>関西エリア 紀和営業所 池田 哲也</w:t>
      </w:r>
    </w:p>
    <w:p w14:paraId="715863C5" w14:textId="77777777" w:rsidR="005F5855" w:rsidRPr="00540840" w:rsidRDefault="005F5855" w:rsidP="00540840">
      <w:pPr>
        <w:spacing w:line="0" w:lineRule="atLeast"/>
        <w:jc w:val="right"/>
        <w:rPr>
          <w:sz w:val="16"/>
          <w:szCs w:val="16"/>
        </w:rPr>
      </w:pPr>
    </w:p>
    <w:p w14:paraId="356392DE" w14:textId="3D40C11B" w:rsidR="00DF7897" w:rsidRPr="008C0FC7" w:rsidRDefault="00DF7897" w:rsidP="00345870">
      <w:pPr>
        <w:ind w:firstLineChars="300" w:firstLine="630"/>
        <w:rPr>
          <w:szCs w:val="21"/>
        </w:rPr>
      </w:pPr>
      <w:r w:rsidRPr="008C0FC7">
        <w:rPr>
          <w:rFonts w:hint="eastAsia"/>
          <w:szCs w:val="21"/>
        </w:rPr>
        <w:t>演題３</w:t>
      </w:r>
      <w:r w:rsidR="005334A1" w:rsidRPr="008C0FC7">
        <w:rPr>
          <w:rFonts w:hint="eastAsia"/>
          <w:szCs w:val="21"/>
        </w:rPr>
        <w:t>「潰瘍性大腸炎治療</w:t>
      </w:r>
      <w:r w:rsidR="006154BB" w:rsidRPr="008C0FC7">
        <w:rPr>
          <w:rFonts w:hint="eastAsia"/>
          <w:szCs w:val="21"/>
        </w:rPr>
        <w:t>剤</w:t>
      </w:r>
      <w:r w:rsidRPr="008C0FC7">
        <w:rPr>
          <w:rFonts w:hint="eastAsia"/>
          <w:szCs w:val="21"/>
        </w:rPr>
        <w:t>カログラ錠1</w:t>
      </w:r>
      <w:r w:rsidRPr="008C0FC7">
        <w:rPr>
          <w:szCs w:val="21"/>
        </w:rPr>
        <w:t>20mg</w:t>
      </w:r>
      <w:r w:rsidR="00E30D49" w:rsidRPr="008C0FC7">
        <w:rPr>
          <w:rFonts w:hint="eastAsia"/>
          <w:szCs w:val="21"/>
        </w:rPr>
        <w:t xml:space="preserve">　疾患、薬効薬理について</w:t>
      </w:r>
      <w:r w:rsidR="005334A1" w:rsidRPr="008C0FC7">
        <w:rPr>
          <w:rFonts w:hint="eastAsia"/>
          <w:szCs w:val="21"/>
        </w:rPr>
        <w:t>」</w:t>
      </w:r>
    </w:p>
    <w:p w14:paraId="0B9D3F09" w14:textId="77777777" w:rsidR="005F5855" w:rsidRDefault="00797485" w:rsidP="008C0FC7">
      <w:pPr>
        <w:jc w:val="right"/>
        <w:rPr>
          <w:szCs w:val="21"/>
        </w:rPr>
      </w:pPr>
      <w:r w:rsidRPr="008C0FC7">
        <w:rPr>
          <w:rFonts w:hint="eastAsia"/>
          <w:szCs w:val="21"/>
        </w:rPr>
        <w:t>キッセイ薬品工業株式会社 関西支店</w:t>
      </w:r>
    </w:p>
    <w:p w14:paraId="70E66F09" w14:textId="66F85DD2" w:rsidR="00797485" w:rsidRDefault="00797485" w:rsidP="008C0FC7">
      <w:pPr>
        <w:jc w:val="right"/>
        <w:rPr>
          <w:szCs w:val="21"/>
        </w:rPr>
      </w:pPr>
      <w:r w:rsidRPr="008C0FC7">
        <w:rPr>
          <w:rFonts w:hint="eastAsia"/>
          <w:szCs w:val="21"/>
        </w:rPr>
        <w:t>和歌山営業所 チーフ 東 克也</w:t>
      </w:r>
    </w:p>
    <w:p w14:paraId="613438CC" w14:textId="77777777" w:rsidR="005F5855" w:rsidRPr="00540840" w:rsidRDefault="005F5855" w:rsidP="00540840">
      <w:pPr>
        <w:spacing w:line="0" w:lineRule="atLeast"/>
        <w:jc w:val="right"/>
        <w:rPr>
          <w:sz w:val="16"/>
          <w:szCs w:val="16"/>
        </w:rPr>
      </w:pPr>
    </w:p>
    <w:p w14:paraId="3C46727F" w14:textId="77777777" w:rsidR="00E30D49" w:rsidRPr="008C0FC7" w:rsidRDefault="00DF7897" w:rsidP="00345870">
      <w:pPr>
        <w:ind w:firstLineChars="300" w:firstLine="630"/>
        <w:rPr>
          <w:szCs w:val="21"/>
        </w:rPr>
      </w:pPr>
      <w:r w:rsidRPr="008C0FC7">
        <w:rPr>
          <w:rFonts w:hint="eastAsia"/>
          <w:szCs w:val="21"/>
        </w:rPr>
        <w:t>演題４</w:t>
      </w:r>
      <w:r w:rsidR="005334A1" w:rsidRPr="008C0FC7">
        <w:rPr>
          <w:rFonts w:hint="eastAsia"/>
          <w:szCs w:val="21"/>
        </w:rPr>
        <w:t>「アトピー性皮膚炎治療</w:t>
      </w:r>
      <w:r w:rsidR="00120635" w:rsidRPr="008C0FC7">
        <w:rPr>
          <w:rFonts w:hint="eastAsia"/>
          <w:szCs w:val="21"/>
        </w:rPr>
        <w:t>剤</w:t>
      </w:r>
      <w:r w:rsidRPr="008C0FC7">
        <w:rPr>
          <w:rFonts w:hint="eastAsia"/>
          <w:szCs w:val="21"/>
        </w:rPr>
        <w:t>モイゼルト軟膏0</w:t>
      </w:r>
      <w:r w:rsidRPr="008C0FC7">
        <w:rPr>
          <w:szCs w:val="21"/>
        </w:rPr>
        <w:t>.3%/1%</w:t>
      </w:r>
    </w:p>
    <w:p w14:paraId="494443FD" w14:textId="17F2B972" w:rsidR="00797485" w:rsidRPr="008C0FC7" w:rsidRDefault="00E30D49" w:rsidP="008C0FC7">
      <w:pPr>
        <w:jc w:val="right"/>
        <w:rPr>
          <w:szCs w:val="21"/>
        </w:rPr>
      </w:pPr>
      <w:r w:rsidRPr="008C0FC7">
        <w:rPr>
          <w:rFonts w:hint="eastAsia"/>
          <w:szCs w:val="21"/>
        </w:rPr>
        <w:t>疾患、適正使用情報について</w:t>
      </w:r>
      <w:r w:rsidR="005334A1" w:rsidRPr="008C0FC7">
        <w:rPr>
          <w:rFonts w:hint="eastAsia"/>
          <w:szCs w:val="21"/>
        </w:rPr>
        <w:t>」</w:t>
      </w:r>
    </w:p>
    <w:p w14:paraId="2B7B3DC1" w14:textId="77777777" w:rsidR="005F5855" w:rsidRDefault="00797485" w:rsidP="008C0FC7">
      <w:pPr>
        <w:jc w:val="right"/>
        <w:rPr>
          <w:szCs w:val="21"/>
        </w:rPr>
      </w:pPr>
      <w:r w:rsidRPr="008C0FC7">
        <w:rPr>
          <w:rFonts w:hint="eastAsia"/>
          <w:szCs w:val="21"/>
        </w:rPr>
        <w:t>大塚製薬株式会社 関西第一支店 眼科皮膚科営業課</w:t>
      </w:r>
    </w:p>
    <w:p w14:paraId="3774BBB1" w14:textId="3A13FA6F" w:rsidR="00190FD5" w:rsidRPr="008C0FC7" w:rsidRDefault="00797485" w:rsidP="008C0FC7">
      <w:pPr>
        <w:jc w:val="right"/>
        <w:rPr>
          <w:szCs w:val="21"/>
        </w:rPr>
      </w:pPr>
      <w:r w:rsidRPr="008C0FC7">
        <w:rPr>
          <w:rFonts w:hint="eastAsia"/>
          <w:szCs w:val="21"/>
        </w:rPr>
        <w:t>課長補佐</w:t>
      </w:r>
      <w:r w:rsidR="00960A61" w:rsidRPr="008C0FC7">
        <w:rPr>
          <w:rFonts w:hint="eastAsia"/>
          <w:szCs w:val="21"/>
        </w:rPr>
        <w:t xml:space="preserve"> </w:t>
      </w:r>
      <w:r w:rsidRPr="008C0FC7">
        <w:rPr>
          <w:rFonts w:hint="eastAsia"/>
          <w:szCs w:val="21"/>
        </w:rPr>
        <w:t>近藤 斉</w:t>
      </w:r>
    </w:p>
    <w:p w14:paraId="4B237A23" w14:textId="77777777" w:rsidR="00E913E9" w:rsidRPr="00E913E9" w:rsidRDefault="00E913E9" w:rsidP="00540840">
      <w:pPr>
        <w:spacing w:line="0" w:lineRule="atLeast"/>
        <w:jc w:val="right"/>
        <w:rPr>
          <w:b/>
          <w:bCs/>
          <w:sz w:val="16"/>
          <w:szCs w:val="16"/>
        </w:rPr>
      </w:pPr>
    </w:p>
    <w:p w14:paraId="7583F599" w14:textId="32F03FED" w:rsidR="00B06C70" w:rsidRDefault="00B06C70" w:rsidP="00000A75">
      <w:pPr>
        <w:rPr>
          <w:szCs w:val="21"/>
        </w:rPr>
      </w:pPr>
    </w:p>
    <w:p w14:paraId="45B8B420" w14:textId="2981D98E" w:rsidR="00D90EA3" w:rsidRDefault="00D90EA3" w:rsidP="00000A75">
      <w:pPr>
        <w:rPr>
          <w:szCs w:val="21"/>
        </w:rPr>
      </w:pPr>
      <w:r w:rsidRPr="00D90EA3">
        <w:rPr>
          <w:rFonts w:hint="eastAsia"/>
          <w:szCs w:val="21"/>
        </w:rPr>
        <w:lastRenderedPageBreak/>
        <w:t>［注意事項］</w:t>
      </w:r>
    </w:p>
    <w:p w14:paraId="3B0CAA09" w14:textId="04D03EC6" w:rsidR="00294B70" w:rsidRDefault="00294B70" w:rsidP="00D90E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研修単位は、１単位を申請予定です。研修単位を希望される方は、</w:t>
      </w:r>
      <w:r w:rsidR="005F12CA" w:rsidRPr="005F12CA">
        <w:rPr>
          <w:rFonts w:hint="eastAsia"/>
          <w:b/>
          <w:bCs/>
          <w:szCs w:val="21"/>
          <w:u w:val="single"/>
        </w:rPr>
        <w:t xml:space="preserve"> </w:t>
      </w:r>
      <w:r w:rsidRPr="005F12CA">
        <w:rPr>
          <w:rFonts w:hint="eastAsia"/>
          <w:b/>
          <w:bCs/>
          <w:szCs w:val="21"/>
          <w:u w:val="single"/>
        </w:rPr>
        <w:t>必ず</w:t>
      </w:r>
      <w:r w:rsidR="005F12CA" w:rsidRPr="005F12CA">
        <w:rPr>
          <w:rFonts w:hint="eastAsia"/>
          <w:b/>
          <w:bCs/>
          <w:szCs w:val="21"/>
          <w:u w:val="single"/>
        </w:rPr>
        <w:t>、</w:t>
      </w:r>
      <w:r w:rsidRPr="005F12CA">
        <w:rPr>
          <w:rFonts w:hint="eastAsia"/>
          <w:b/>
          <w:bCs/>
          <w:szCs w:val="21"/>
          <w:u w:val="single"/>
        </w:rPr>
        <w:t>ＰＥＣＳへの</w:t>
      </w:r>
      <w:r w:rsidR="00B51111">
        <w:rPr>
          <w:rFonts w:hint="eastAsia"/>
          <w:b/>
          <w:bCs/>
          <w:szCs w:val="21"/>
          <w:u w:val="single"/>
        </w:rPr>
        <w:t>ご</w:t>
      </w:r>
      <w:r w:rsidRPr="005F12CA">
        <w:rPr>
          <w:rFonts w:hint="eastAsia"/>
          <w:b/>
          <w:bCs/>
          <w:szCs w:val="21"/>
          <w:u w:val="single"/>
        </w:rPr>
        <w:t>登録をお願いいたします。</w:t>
      </w:r>
      <w:r w:rsidR="005F12CA">
        <w:rPr>
          <w:rFonts w:hint="eastAsia"/>
          <w:szCs w:val="21"/>
        </w:rPr>
        <w:t xml:space="preserve"> </w:t>
      </w:r>
    </w:p>
    <w:p w14:paraId="06698355" w14:textId="34D9E965" w:rsidR="00D90EA3" w:rsidRDefault="00D90EA3" w:rsidP="00D90EA3">
      <w:pPr>
        <w:rPr>
          <w:szCs w:val="21"/>
        </w:rPr>
      </w:pPr>
      <w:r>
        <w:rPr>
          <w:rFonts w:hint="eastAsia"/>
          <w:szCs w:val="21"/>
        </w:rPr>
        <w:t xml:space="preserve">　受講のお申し込みは先着順とさせていただきます。</w:t>
      </w:r>
      <w:r w:rsidR="00BC0230">
        <w:rPr>
          <w:rFonts w:hint="eastAsia"/>
          <w:szCs w:val="21"/>
        </w:rPr>
        <w:t>定員に達した場合は、受講をお断りさせていただくこともございます。ご了承のほど、よろしくお願い申し上げます。</w:t>
      </w:r>
    </w:p>
    <w:p w14:paraId="38AABA3D" w14:textId="5551016D" w:rsidR="000F3655" w:rsidRDefault="000F3655" w:rsidP="00D90E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ＭｉｃｒｏｓｏｆｔＴｅａｍｓの受講記録で、</w:t>
      </w:r>
      <w:r w:rsidR="00670D3B">
        <w:rPr>
          <w:rFonts w:hint="eastAsia"/>
          <w:szCs w:val="21"/>
        </w:rPr>
        <w:t>受講者の、氏名、入退出時刻、接続時間等を確認し、日本薬剤師研修センターに報告します。</w:t>
      </w:r>
    </w:p>
    <w:p w14:paraId="56E15AE1" w14:textId="55C8B6AC" w:rsidR="00480FC7" w:rsidRDefault="00480FC7" w:rsidP="00D90E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受講</w:t>
      </w:r>
      <w:r w:rsidR="005F12CA">
        <w:rPr>
          <w:rFonts w:hint="eastAsia"/>
          <w:szCs w:val="21"/>
        </w:rPr>
        <w:t>を申し込まれる</w:t>
      </w:r>
      <w:r>
        <w:rPr>
          <w:rFonts w:hint="eastAsia"/>
          <w:szCs w:val="21"/>
        </w:rPr>
        <w:t>際は、</w:t>
      </w:r>
      <w:r w:rsidR="00A34DAB">
        <w:rPr>
          <w:rFonts w:hint="eastAsia"/>
          <w:szCs w:val="21"/>
        </w:rPr>
        <w:t>受講者の、</w:t>
      </w:r>
      <w:r w:rsidR="00A34DAB" w:rsidRPr="00143958">
        <w:rPr>
          <w:rFonts w:hint="eastAsia"/>
          <w:b/>
          <w:bCs/>
          <w:szCs w:val="21"/>
          <w:u w:val="single"/>
        </w:rPr>
        <w:t xml:space="preserve"> ①氏名、②勤務先、③薬剤師会の会員／非会員、④薬剤師名簿登録番号</w:t>
      </w:r>
      <w:r w:rsidR="00FE7CAC" w:rsidRPr="00143958">
        <w:rPr>
          <w:rFonts w:hint="eastAsia"/>
          <w:b/>
          <w:bCs/>
          <w:szCs w:val="21"/>
          <w:u w:val="single"/>
        </w:rPr>
        <w:t xml:space="preserve"> </w:t>
      </w:r>
      <w:r w:rsidR="00FE7CAC">
        <w:rPr>
          <w:rFonts w:hint="eastAsia"/>
          <w:szCs w:val="21"/>
        </w:rPr>
        <w:t>を</w:t>
      </w:r>
      <w:r w:rsidR="005F12CA">
        <w:rPr>
          <w:rFonts w:hint="eastAsia"/>
          <w:szCs w:val="21"/>
        </w:rPr>
        <w:t>ご記載の上、メールを送信いただきますようお願い申し上げます。</w:t>
      </w:r>
    </w:p>
    <w:p w14:paraId="2FA62BA3" w14:textId="77777777" w:rsidR="00480FC7" w:rsidRPr="00480FC7" w:rsidRDefault="00480FC7" w:rsidP="000F3655">
      <w:pPr>
        <w:rPr>
          <w:sz w:val="16"/>
          <w:szCs w:val="16"/>
        </w:rPr>
      </w:pPr>
    </w:p>
    <w:p w14:paraId="55FF71AA" w14:textId="2E4A09B0" w:rsidR="00A802CC" w:rsidRPr="00771BA9" w:rsidRDefault="00A802CC" w:rsidP="00A802CC">
      <w:pPr>
        <w:jc w:val="right"/>
        <w:rPr>
          <w:szCs w:val="21"/>
        </w:rPr>
      </w:pPr>
      <w:r w:rsidRPr="00771BA9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771BA9" w:rsidRDefault="00480FC7" w:rsidP="00A802CC">
      <w:pPr>
        <w:jc w:val="right"/>
        <w:rPr>
          <w:szCs w:val="21"/>
        </w:rPr>
      </w:pPr>
      <w:r>
        <w:rPr>
          <w:rFonts w:hint="eastAsia"/>
          <w:szCs w:val="21"/>
        </w:rPr>
        <w:t>TEL：0739-25-5756/FAX：0739-25-5801</w:t>
      </w:r>
    </w:p>
    <w:p w14:paraId="67F8ECEC" w14:textId="78633E15" w:rsidR="00970F06" w:rsidRPr="00771BA9" w:rsidRDefault="00480FC7" w:rsidP="00A802CC">
      <w:pPr>
        <w:jc w:val="right"/>
        <w:rPr>
          <w:szCs w:val="21"/>
        </w:rPr>
      </w:pPr>
      <w:r>
        <w:rPr>
          <w:rFonts w:hint="eastAsia"/>
          <w:szCs w:val="21"/>
        </w:rPr>
        <w:t>E-Mail：</w:t>
      </w:r>
      <w:hyperlink r:id="rId8" w:history="1">
        <w:r w:rsidRPr="008E42A8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A16503" w:rsidRDefault="005E71C5" w:rsidP="00A16503">
      <w:pPr>
        <w:spacing w:line="0" w:lineRule="atLeast"/>
        <w:jc w:val="right"/>
        <w:rPr>
          <w:sz w:val="16"/>
          <w:szCs w:val="16"/>
        </w:rPr>
      </w:pPr>
    </w:p>
    <w:p w14:paraId="072DC9C3" w14:textId="696A6F2E" w:rsidR="00953843" w:rsidRDefault="000E1AA8" w:rsidP="00953843">
      <w:pPr>
        <w:wordWrap w:val="0"/>
        <w:jc w:val="right"/>
        <w:rPr>
          <w:szCs w:val="21"/>
        </w:rPr>
      </w:pPr>
      <w:r w:rsidRPr="00771BA9">
        <w:rPr>
          <w:rFonts w:hint="eastAsia"/>
          <w:szCs w:val="21"/>
        </w:rPr>
        <w:t>共催</w:t>
      </w:r>
      <w:r w:rsidR="00143958">
        <w:rPr>
          <w:rFonts w:hint="eastAsia"/>
          <w:szCs w:val="21"/>
        </w:rPr>
        <w:t xml:space="preserve">　</w:t>
      </w:r>
      <w:r w:rsidRPr="00771BA9">
        <w:rPr>
          <w:rFonts w:hint="eastAsia"/>
          <w:szCs w:val="21"/>
        </w:rPr>
        <w:t>（一社）田辺薬剤師会</w:t>
      </w:r>
      <w:r w:rsidR="00F61020" w:rsidRPr="00771BA9">
        <w:rPr>
          <w:rFonts w:hint="eastAsia"/>
          <w:szCs w:val="21"/>
        </w:rPr>
        <w:t>、</w:t>
      </w:r>
      <w:r w:rsidR="00B36C57">
        <w:rPr>
          <w:rFonts w:hint="eastAsia"/>
          <w:szCs w:val="21"/>
        </w:rPr>
        <w:t>株式会社スズケン</w:t>
      </w:r>
      <w:r w:rsidR="00953843">
        <w:rPr>
          <w:rFonts w:hint="eastAsia"/>
          <w:szCs w:val="21"/>
        </w:rPr>
        <w:t>、</w:t>
      </w:r>
      <w:r w:rsidR="00620E8F">
        <w:rPr>
          <w:rFonts w:hint="eastAsia"/>
          <w:szCs w:val="21"/>
        </w:rPr>
        <w:t>日本イーライリリー株式会社</w:t>
      </w:r>
    </w:p>
    <w:p w14:paraId="514FD377" w14:textId="0F81F201" w:rsidR="00176C55" w:rsidRPr="00771BA9" w:rsidRDefault="00B36C57" w:rsidP="00176C55">
      <w:pPr>
        <w:jc w:val="right"/>
        <w:rPr>
          <w:szCs w:val="21"/>
        </w:rPr>
      </w:pPr>
      <w:r>
        <w:rPr>
          <w:rFonts w:hint="eastAsia"/>
          <w:szCs w:val="21"/>
        </w:rPr>
        <w:t>バイエル薬品株式会社、キッセイ薬品工業株式会社、大塚製薬株式会社</w:t>
      </w:r>
    </w:p>
    <w:sectPr w:rsidR="00176C55" w:rsidRPr="0077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5975" w14:textId="77777777" w:rsidR="00B8550A" w:rsidRDefault="00B8550A" w:rsidP="00293E7C">
      <w:r>
        <w:separator/>
      </w:r>
    </w:p>
  </w:endnote>
  <w:endnote w:type="continuationSeparator" w:id="0">
    <w:p w14:paraId="463E5DCF" w14:textId="77777777" w:rsidR="00B8550A" w:rsidRDefault="00B8550A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0381" w14:textId="77777777" w:rsidR="00B8550A" w:rsidRDefault="00B8550A" w:rsidP="00293E7C">
      <w:r>
        <w:separator/>
      </w:r>
    </w:p>
  </w:footnote>
  <w:footnote w:type="continuationSeparator" w:id="0">
    <w:p w14:paraId="6D38E12D" w14:textId="77777777" w:rsidR="00B8550A" w:rsidRDefault="00B8550A" w:rsidP="0029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A52B1"/>
    <w:rsid w:val="000E1AA8"/>
    <w:rsid w:val="000E4DEA"/>
    <w:rsid w:val="000F3655"/>
    <w:rsid w:val="00117BD3"/>
    <w:rsid w:val="00120635"/>
    <w:rsid w:val="00123014"/>
    <w:rsid w:val="00143958"/>
    <w:rsid w:val="001513DE"/>
    <w:rsid w:val="0016128B"/>
    <w:rsid w:val="00176C55"/>
    <w:rsid w:val="00190FD5"/>
    <w:rsid w:val="001A718C"/>
    <w:rsid w:val="001B2DB5"/>
    <w:rsid w:val="001C61A6"/>
    <w:rsid w:val="002008F0"/>
    <w:rsid w:val="00210B23"/>
    <w:rsid w:val="002133FE"/>
    <w:rsid w:val="00214FB8"/>
    <w:rsid w:val="00216CD2"/>
    <w:rsid w:val="00235C98"/>
    <w:rsid w:val="002363CA"/>
    <w:rsid w:val="0023716D"/>
    <w:rsid w:val="00247B7C"/>
    <w:rsid w:val="002828C1"/>
    <w:rsid w:val="00282D0C"/>
    <w:rsid w:val="00293E7C"/>
    <w:rsid w:val="00294B70"/>
    <w:rsid w:val="002966C7"/>
    <w:rsid w:val="002A0BE5"/>
    <w:rsid w:val="002B464E"/>
    <w:rsid w:val="002B69EB"/>
    <w:rsid w:val="002D3910"/>
    <w:rsid w:val="002E0992"/>
    <w:rsid w:val="002F3037"/>
    <w:rsid w:val="002F6425"/>
    <w:rsid w:val="003079C3"/>
    <w:rsid w:val="00331A19"/>
    <w:rsid w:val="00345084"/>
    <w:rsid w:val="00345870"/>
    <w:rsid w:val="00354400"/>
    <w:rsid w:val="0039385D"/>
    <w:rsid w:val="003C4EDE"/>
    <w:rsid w:val="003E2F56"/>
    <w:rsid w:val="003E5A30"/>
    <w:rsid w:val="003E7858"/>
    <w:rsid w:val="003F29B8"/>
    <w:rsid w:val="00401189"/>
    <w:rsid w:val="00412CED"/>
    <w:rsid w:val="004267CB"/>
    <w:rsid w:val="00427DC4"/>
    <w:rsid w:val="004418E7"/>
    <w:rsid w:val="00442710"/>
    <w:rsid w:val="00447F85"/>
    <w:rsid w:val="0045208B"/>
    <w:rsid w:val="0045719D"/>
    <w:rsid w:val="00480FC7"/>
    <w:rsid w:val="00491C01"/>
    <w:rsid w:val="004A3926"/>
    <w:rsid w:val="004A721B"/>
    <w:rsid w:val="004C7A39"/>
    <w:rsid w:val="004D6131"/>
    <w:rsid w:val="00500F2B"/>
    <w:rsid w:val="005334A1"/>
    <w:rsid w:val="00536EBB"/>
    <w:rsid w:val="00540840"/>
    <w:rsid w:val="00560EF2"/>
    <w:rsid w:val="00566837"/>
    <w:rsid w:val="00585366"/>
    <w:rsid w:val="00587436"/>
    <w:rsid w:val="00592357"/>
    <w:rsid w:val="005A5E60"/>
    <w:rsid w:val="005A68D8"/>
    <w:rsid w:val="005D4BD7"/>
    <w:rsid w:val="005E1673"/>
    <w:rsid w:val="005E1A48"/>
    <w:rsid w:val="005E1A67"/>
    <w:rsid w:val="005E71C5"/>
    <w:rsid w:val="005F12CA"/>
    <w:rsid w:val="005F5855"/>
    <w:rsid w:val="00605A05"/>
    <w:rsid w:val="006154BB"/>
    <w:rsid w:val="00620E8F"/>
    <w:rsid w:val="00624FF2"/>
    <w:rsid w:val="0063605A"/>
    <w:rsid w:val="00636952"/>
    <w:rsid w:val="0064554F"/>
    <w:rsid w:val="00670D3B"/>
    <w:rsid w:val="00675FF6"/>
    <w:rsid w:val="00691164"/>
    <w:rsid w:val="006A6E34"/>
    <w:rsid w:val="006B78E6"/>
    <w:rsid w:val="006C5E70"/>
    <w:rsid w:val="006E6336"/>
    <w:rsid w:val="00701B64"/>
    <w:rsid w:val="00714940"/>
    <w:rsid w:val="00730B6D"/>
    <w:rsid w:val="00734872"/>
    <w:rsid w:val="00741536"/>
    <w:rsid w:val="00742478"/>
    <w:rsid w:val="00755BBD"/>
    <w:rsid w:val="00771BA9"/>
    <w:rsid w:val="00797485"/>
    <w:rsid w:val="007B19C9"/>
    <w:rsid w:val="007D5D1A"/>
    <w:rsid w:val="007E00DC"/>
    <w:rsid w:val="00826DBC"/>
    <w:rsid w:val="00845497"/>
    <w:rsid w:val="00846CD6"/>
    <w:rsid w:val="00860836"/>
    <w:rsid w:val="00865F9A"/>
    <w:rsid w:val="00867257"/>
    <w:rsid w:val="00872657"/>
    <w:rsid w:val="008B070B"/>
    <w:rsid w:val="008B1C5E"/>
    <w:rsid w:val="008B6259"/>
    <w:rsid w:val="008C0FC7"/>
    <w:rsid w:val="008D5E44"/>
    <w:rsid w:val="008F040B"/>
    <w:rsid w:val="00936F59"/>
    <w:rsid w:val="00953843"/>
    <w:rsid w:val="00960A61"/>
    <w:rsid w:val="009638C3"/>
    <w:rsid w:val="00965DD8"/>
    <w:rsid w:val="00970F06"/>
    <w:rsid w:val="00980E55"/>
    <w:rsid w:val="0099572F"/>
    <w:rsid w:val="009A5C2A"/>
    <w:rsid w:val="009B605B"/>
    <w:rsid w:val="009D0216"/>
    <w:rsid w:val="009F61A5"/>
    <w:rsid w:val="00A16503"/>
    <w:rsid w:val="00A2560C"/>
    <w:rsid w:val="00A34DAB"/>
    <w:rsid w:val="00A802CC"/>
    <w:rsid w:val="00AA4444"/>
    <w:rsid w:val="00AC7A93"/>
    <w:rsid w:val="00B01DCD"/>
    <w:rsid w:val="00B06C70"/>
    <w:rsid w:val="00B36C57"/>
    <w:rsid w:val="00B51111"/>
    <w:rsid w:val="00B55A0C"/>
    <w:rsid w:val="00B56F5D"/>
    <w:rsid w:val="00B66D42"/>
    <w:rsid w:val="00B831BC"/>
    <w:rsid w:val="00B8550A"/>
    <w:rsid w:val="00B93CD8"/>
    <w:rsid w:val="00B95105"/>
    <w:rsid w:val="00BB0A75"/>
    <w:rsid w:val="00BB448A"/>
    <w:rsid w:val="00BC0230"/>
    <w:rsid w:val="00BC6C40"/>
    <w:rsid w:val="00BD099D"/>
    <w:rsid w:val="00BE1503"/>
    <w:rsid w:val="00BE40B1"/>
    <w:rsid w:val="00C03756"/>
    <w:rsid w:val="00C2440B"/>
    <w:rsid w:val="00C25A4C"/>
    <w:rsid w:val="00C70C09"/>
    <w:rsid w:val="00C730FC"/>
    <w:rsid w:val="00C85088"/>
    <w:rsid w:val="00C97F4F"/>
    <w:rsid w:val="00CA603C"/>
    <w:rsid w:val="00CE43E1"/>
    <w:rsid w:val="00D056CA"/>
    <w:rsid w:val="00D05F2D"/>
    <w:rsid w:val="00D0620C"/>
    <w:rsid w:val="00D26953"/>
    <w:rsid w:val="00D33543"/>
    <w:rsid w:val="00D36424"/>
    <w:rsid w:val="00D64A02"/>
    <w:rsid w:val="00D72F8C"/>
    <w:rsid w:val="00D90EA3"/>
    <w:rsid w:val="00DA15EC"/>
    <w:rsid w:val="00DE0713"/>
    <w:rsid w:val="00DE70ED"/>
    <w:rsid w:val="00DF0793"/>
    <w:rsid w:val="00DF7897"/>
    <w:rsid w:val="00E0716B"/>
    <w:rsid w:val="00E2073B"/>
    <w:rsid w:val="00E23F90"/>
    <w:rsid w:val="00E26A44"/>
    <w:rsid w:val="00E30D49"/>
    <w:rsid w:val="00E46F66"/>
    <w:rsid w:val="00E913E9"/>
    <w:rsid w:val="00EB0830"/>
    <w:rsid w:val="00ED1AA2"/>
    <w:rsid w:val="00ED37DE"/>
    <w:rsid w:val="00F22C7F"/>
    <w:rsid w:val="00F30B08"/>
    <w:rsid w:val="00F30CFF"/>
    <w:rsid w:val="00F40971"/>
    <w:rsid w:val="00F40E72"/>
    <w:rsid w:val="00F53EA8"/>
    <w:rsid w:val="00F5412A"/>
    <w:rsid w:val="00F5570F"/>
    <w:rsid w:val="00F61020"/>
    <w:rsid w:val="00FA297B"/>
    <w:rsid w:val="00FB6DFE"/>
    <w:rsid w:val="00FD5428"/>
    <w:rsid w:val="00FE1230"/>
    <w:rsid w:val="00FE64E8"/>
    <w:rsid w:val="00FE7CAC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薬剤師会 田辺支部</cp:lastModifiedBy>
  <cp:revision>2</cp:revision>
  <cp:lastPrinted>2022-10-06T03:35:00Z</cp:lastPrinted>
  <dcterms:created xsi:type="dcterms:W3CDTF">2022-10-27T04:07:00Z</dcterms:created>
  <dcterms:modified xsi:type="dcterms:W3CDTF">2022-10-27T04:07:00Z</dcterms:modified>
</cp:coreProperties>
</file>